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7C" w:rsidRPr="00CE2578" w:rsidRDefault="0006327C" w:rsidP="0006327C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06327C" w:rsidRPr="00CE2578" w:rsidRDefault="0006327C" w:rsidP="0006327C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06327C" w:rsidRPr="00CE2578" w:rsidRDefault="0006327C" w:rsidP="0006327C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Ермолово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сообщает, что в соответствии с требованиями постановления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в</w:t>
      </w:r>
      <w:proofErr w:type="gramEnd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proofErr w:type="gramStart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сфере благоустройства в границах сельского поселения «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Ермолово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 на 202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</w:t>
      </w:r>
      <w:proofErr w:type="gramEnd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профилактики).</w:t>
      </w:r>
    </w:p>
    <w:p w:rsidR="0006327C" w:rsidRPr="00703D96" w:rsidRDefault="0006327C" w:rsidP="0006327C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Pr="00703D96">
        <w:rPr>
          <w:b w:val="0"/>
          <w:color w:val="010101"/>
          <w:sz w:val="26"/>
          <w:szCs w:val="26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муниципального района </w:t>
      </w:r>
      <w:r w:rsidRPr="00703D96">
        <w:rPr>
          <w:b w:val="0"/>
          <w:color w:val="000000" w:themeColor="text1"/>
          <w:sz w:val="26"/>
          <w:szCs w:val="26"/>
        </w:rPr>
        <w:t>«</w:t>
      </w:r>
      <w:proofErr w:type="spellStart"/>
      <w:r w:rsidRPr="00703D96">
        <w:rPr>
          <w:b w:val="0"/>
          <w:color w:val="000000" w:themeColor="text1"/>
          <w:sz w:val="26"/>
          <w:szCs w:val="26"/>
        </w:rPr>
        <w:t>Сухиничский</w:t>
      </w:r>
      <w:proofErr w:type="spellEnd"/>
      <w:r w:rsidRPr="00703D96">
        <w:rPr>
          <w:b w:val="0"/>
          <w:color w:val="000000" w:themeColor="text1"/>
          <w:sz w:val="26"/>
          <w:szCs w:val="26"/>
        </w:rPr>
        <w:t xml:space="preserve"> район» в информационно-телекоммуникационной сети «Интернет»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5" w:tgtFrame="_blank" w:history="1">
        <w:r w:rsidRPr="00703D96">
          <w:rPr>
            <w:rStyle w:val="a3"/>
            <w:rFonts w:eastAsia="Arial"/>
            <w:b w:val="0"/>
            <w:bCs w:val="0"/>
            <w:color w:val="000000" w:themeColor="text1"/>
            <w:sz w:val="26"/>
            <w:szCs w:val="26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«Муниципальный контроль», далее «Муниципальный контроль в сфере благоустройства», далее </w:t>
      </w:r>
      <w:r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Деревня Ермолово</w:t>
      </w:r>
      <w:r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06327C" w:rsidRDefault="0006327C" w:rsidP="0006327C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06327C" w:rsidRPr="00FF10FA" w:rsidRDefault="0006327C" w:rsidP="0006327C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06327C" w:rsidRPr="00FF10FA" w:rsidRDefault="0006327C" w:rsidP="0006327C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06327C" w:rsidRPr="00FF10FA" w:rsidRDefault="0006327C" w:rsidP="0006327C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2492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78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</w:t>
      </w:r>
      <w:proofErr w:type="spellStart"/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 Ермолово, д.39</w:t>
      </w:r>
    </w:p>
    <w:p w:rsidR="0006327C" w:rsidRPr="00FF10FA" w:rsidRDefault="0006327C" w:rsidP="0006327C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нарочным: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2492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78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</w:t>
      </w:r>
      <w:proofErr w:type="spellStart"/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 Ермолово, д.39</w:t>
      </w:r>
      <w:r w:rsidR="00A5526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Ермолово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06327C" w:rsidRPr="00FF10FA" w:rsidRDefault="0006327C" w:rsidP="0006327C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письмом на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ermolovo</w:t>
      </w:r>
      <w:proofErr w:type="spellEnd"/>
      <w:r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06327C" w:rsidRDefault="0006327C" w:rsidP="0006327C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</w:p>
    <w:p w:rsidR="002D67AD" w:rsidRDefault="002D67AD"/>
    <w:sectPr w:rsidR="002D67AD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39"/>
    <w:rsid w:val="0006327C"/>
    <w:rsid w:val="002D67AD"/>
    <w:rsid w:val="00A5526F"/>
    <w:rsid w:val="00D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7C"/>
    <w:pPr>
      <w:spacing w:after="0" w:line="240" w:lineRule="auto"/>
      <w:ind w:firstLine="284"/>
      <w:jc w:val="both"/>
    </w:pPr>
    <w:rPr>
      <w:rFonts w:ascii="Calibri" w:eastAsia="Calibri" w:hAnsi="Calibri" w:cs="Calibri"/>
    </w:rPr>
  </w:style>
  <w:style w:type="paragraph" w:styleId="2">
    <w:name w:val="heading 2"/>
    <w:basedOn w:val="a"/>
    <w:link w:val="21"/>
    <w:uiPriority w:val="9"/>
    <w:qFormat/>
    <w:rsid w:val="0006327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06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6327C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rsid w:val="00063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7C"/>
    <w:pPr>
      <w:spacing w:after="0" w:line="240" w:lineRule="auto"/>
      <w:ind w:firstLine="284"/>
      <w:jc w:val="both"/>
    </w:pPr>
    <w:rPr>
      <w:rFonts w:ascii="Calibri" w:eastAsia="Calibri" w:hAnsi="Calibri" w:cs="Calibri"/>
    </w:rPr>
  </w:style>
  <w:style w:type="paragraph" w:styleId="2">
    <w:name w:val="heading 2"/>
    <w:basedOn w:val="a"/>
    <w:link w:val="21"/>
    <w:uiPriority w:val="9"/>
    <w:qFormat/>
    <w:rsid w:val="0006327C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063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6327C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rsid w:val="00063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hinichi-adm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2024-09-30T10:50:00Z</dcterms:created>
  <dcterms:modified xsi:type="dcterms:W3CDTF">2024-09-30T10:51:00Z</dcterms:modified>
</cp:coreProperties>
</file>