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1A" w:rsidRDefault="00AB4A1A" w:rsidP="00AB4A1A">
      <w:pPr>
        <w:pStyle w:val="ConsPlusNormal"/>
        <w:jc w:val="both"/>
      </w:pPr>
    </w:p>
    <w:p w:rsidR="00AB4A1A" w:rsidRDefault="00AB4A1A" w:rsidP="00AB4A1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AB4A1A" w:rsidRDefault="00AB4A1A" w:rsidP="00AB4A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AB4A1A" w:rsidRDefault="00AB4A1A" w:rsidP="00AB4A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опубликования ежеквартальных сведений</w:t>
      </w:r>
    </w:p>
    <w:p w:rsidR="00AB4A1A" w:rsidRDefault="00AB4A1A" w:rsidP="00AB4A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</w:t>
      </w:r>
    </w:p>
    <w:p w:rsidR="00AB4A1A" w:rsidRDefault="00AB4A1A" w:rsidP="00AB4A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самоуправления СП «Село Фролово»,</w:t>
      </w:r>
    </w:p>
    <w:p w:rsidR="00AB4A1A" w:rsidRDefault="00AB4A1A" w:rsidP="00AB4A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муниципальных учреждений</w:t>
      </w:r>
    </w:p>
    <w:p w:rsidR="00AB4A1A" w:rsidRDefault="00AB4A1A" w:rsidP="00AB4A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«Село Фролово» и фактических расходах</w:t>
      </w:r>
    </w:p>
    <w:p w:rsidR="00AB4A1A" w:rsidRDefault="00AB4A1A" w:rsidP="00AB4A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оплату их труда</w:t>
      </w:r>
    </w:p>
    <w:p w:rsidR="00AB4A1A" w:rsidRDefault="00AB4A1A" w:rsidP="00AB4A1A">
      <w:pPr>
        <w:spacing w:after="1"/>
        <w:rPr>
          <w:sz w:val="28"/>
          <w:szCs w:val="28"/>
        </w:rPr>
      </w:pPr>
    </w:p>
    <w:p w:rsidR="00AB4A1A" w:rsidRDefault="00AB4A1A" w:rsidP="00AB4A1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A1A" w:rsidRDefault="00AB4A1A" w:rsidP="00AB4A1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67"/>
      <w:bookmarkEnd w:id="0"/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AB4A1A" w:rsidRDefault="00AB4A1A" w:rsidP="00AB4A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 местного</w:t>
      </w:r>
    </w:p>
    <w:p w:rsidR="00AB4A1A" w:rsidRDefault="00AB4A1A" w:rsidP="00AB4A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 сельского поселения «Село Фролово», работников муниципальных учреждений сельского поселения «Село Фролово»,</w:t>
      </w:r>
    </w:p>
    <w:p w:rsidR="00AB4A1A" w:rsidRDefault="00AB4A1A" w:rsidP="00AB4A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фактических расх</w:t>
      </w:r>
      <w:r w:rsidR="006449EB">
        <w:rPr>
          <w:rFonts w:ascii="Times New Roman" w:hAnsi="Times New Roman" w:cs="Times New Roman"/>
          <w:sz w:val="28"/>
          <w:szCs w:val="28"/>
        </w:rPr>
        <w:t>одах на оплату их труда на 01.04.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B4A1A" w:rsidRDefault="00AB4A1A" w:rsidP="00AB4A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1"/>
        <w:gridCol w:w="2268"/>
        <w:gridCol w:w="2778"/>
      </w:tblGrid>
      <w:tr w:rsidR="00AB4A1A" w:rsidTr="00F95B82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1A" w:rsidRDefault="00AB4A1A" w:rsidP="00F95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1A" w:rsidRDefault="00AB4A1A" w:rsidP="00F95B8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Среднесписочная численность работников, чел.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1A" w:rsidRDefault="00AB4A1A" w:rsidP="00F95B8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AB4A1A" w:rsidTr="00F95B82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1A" w:rsidRDefault="00AB4A1A" w:rsidP="00F95B8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Муниципальные служащие органов местного самоуправления СП «Село Фролово»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1A" w:rsidRDefault="00AB4A1A" w:rsidP="00F95B8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1A" w:rsidRDefault="006449EB" w:rsidP="00F95B8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132,4</w:t>
            </w:r>
          </w:p>
        </w:tc>
      </w:tr>
      <w:tr w:rsidR="00AB4A1A" w:rsidTr="00F95B82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1A" w:rsidRDefault="00AB4A1A" w:rsidP="00F95B8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Работники муниципальных учреждений СП «Село Фролово»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1A" w:rsidRDefault="00D42D92" w:rsidP="00F95B8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1A" w:rsidRDefault="00D42D92" w:rsidP="00F95B8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</w:tbl>
    <w:p w:rsidR="00AB4A1A" w:rsidRDefault="00AB4A1A" w:rsidP="00AB4A1A">
      <w:pPr>
        <w:pStyle w:val="ConsPlusNormal"/>
        <w:jc w:val="both"/>
      </w:pPr>
    </w:p>
    <w:p w:rsidR="00AB4A1A" w:rsidRDefault="00AB4A1A" w:rsidP="00AB4A1A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B4A1A" w:rsidRDefault="00AB4A1A" w:rsidP="00AB4A1A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:rsidR="00AB4A1A" w:rsidRDefault="00AB4A1A" w:rsidP="00AB4A1A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B4A1A" w:rsidRDefault="00AB4A1A" w:rsidP="00AB4A1A"/>
    <w:p w:rsidR="004B3652" w:rsidRPr="00AB4A1A" w:rsidRDefault="004B3652" w:rsidP="00AB4A1A"/>
    <w:sectPr w:rsidR="004B3652" w:rsidRPr="00AB4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54"/>
    <w:rsid w:val="0001718C"/>
    <w:rsid w:val="00472B5A"/>
    <w:rsid w:val="004B3652"/>
    <w:rsid w:val="006449EB"/>
    <w:rsid w:val="007F5A54"/>
    <w:rsid w:val="00AB4A1A"/>
    <w:rsid w:val="00D42D92"/>
    <w:rsid w:val="00EC40D9"/>
    <w:rsid w:val="00FB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EE6D0"/>
  <w15:chartTrackingRefBased/>
  <w15:docId w15:val="{837BBF62-75C3-4EE1-9D94-E3DB4345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B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B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4A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4A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8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PIV</cp:lastModifiedBy>
  <cp:revision>12</cp:revision>
  <dcterms:created xsi:type="dcterms:W3CDTF">2020-01-10T09:08:00Z</dcterms:created>
  <dcterms:modified xsi:type="dcterms:W3CDTF">2022-05-26T13:22:00Z</dcterms:modified>
</cp:coreProperties>
</file>