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F6" w:rsidRPr="00190B33" w:rsidRDefault="006D1BF6" w:rsidP="00190B33">
      <w:pPr>
        <w:spacing w:line="276" w:lineRule="auto"/>
        <w:jc w:val="center"/>
        <w:rPr>
          <w:b/>
          <w:szCs w:val="26"/>
        </w:rPr>
      </w:pPr>
      <w:r w:rsidRPr="00190B33">
        <w:rPr>
          <w:b/>
          <w:szCs w:val="26"/>
        </w:rPr>
        <w:t>ПРОТОКОЛ</w:t>
      </w:r>
    </w:p>
    <w:p w:rsidR="00190B33" w:rsidRPr="00190B33" w:rsidRDefault="006D1BF6" w:rsidP="00E769E5">
      <w:pPr>
        <w:spacing w:line="276" w:lineRule="auto"/>
        <w:jc w:val="both"/>
        <w:rPr>
          <w:szCs w:val="26"/>
        </w:rPr>
      </w:pPr>
      <w:r w:rsidRPr="00190B33">
        <w:rPr>
          <w:szCs w:val="26"/>
        </w:rPr>
        <w:t>проведения публичных с</w:t>
      </w:r>
      <w:r w:rsidR="00A63369" w:rsidRPr="00190B33">
        <w:rPr>
          <w:szCs w:val="26"/>
        </w:rPr>
        <w:t xml:space="preserve">лушаний </w:t>
      </w:r>
      <w:proofErr w:type="gramStart"/>
      <w:r w:rsidR="00A63369" w:rsidRPr="00190B33">
        <w:rPr>
          <w:szCs w:val="26"/>
        </w:rPr>
        <w:t>по</w:t>
      </w:r>
      <w:r w:rsidR="00950756" w:rsidRPr="00190B33">
        <w:rPr>
          <w:szCs w:val="26"/>
        </w:rPr>
        <w:t xml:space="preserve"> </w:t>
      </w:r>
      <w:r w:rsidR="00190B33" w:rsidRPr="00190B33">
        <w:rPr>
          <w:b/>
          <w:szCs w:val="26"/>
        </w:rPr>
        <w:t xml:space="preserve"> </w:t>
      </w:r>
      <w:r w:rsidR="00190B33" w:rsidRPr="00190B33">
        <w:rPr>
          <w:szCs w:val="26"/>
        </w:rPr>
        <w:t>проекту</w:t>
      </w:r>
      <w:proofErr w:type="gramEnd"/>
      <w:r w:rsidR="00190B33" w:rsidRPr="00190B33">
        <w:rPr>
          <w:szCs w:val="26"/>
        </w:rPr>
        <w:t xml:space="preserve"> внесения изменений</w:t>
      </w:r>
      <w:r w:rsidR="00E769E5">
        <w:rPr>
          <w:szCs w:val="26"/>
        </w:rPr>
        <w:t xml:space="preserve"> и дополнений</w:t>
      </w:r>
      <w:r w:rsidR="00190B33" w:rsidRPr="00190B33">
        <w:rPr>
          <w:szCs w:val="26"/>
        </w:rPr>
        <w:t xml:space="preserve"> в Устав </w:t>
      </w:r>
      <w:r w:rsidR="00E769E5">
        <w:rPr>
          <w:szCs w:val="26"/>
        </w:rPr>
        <w:t xml:space="preserve">сельского поселения </w:t>
      </w:r>
      <w:r w:rsidR="00190B33" w:rsidRPr="00190B33">
        <w:rPr>
          <w:szCs w:val="26"/>
        </w:rPr>
        <w:t xml:space="preserve"> "</w:t>
      </w:r>
      <w:r w:rsidR="00E769E5">
        <w:rPr>
          <w:szCs w:val="26"/>
        </w:rPr>
        <w:t>Село Татаринцы»</w:t>
      </w:r>
    </w:p>
    <w:p w:rsidR="006D1BF6" w:rsidRPr="00190B33" w:rsidRDefault="00190B33" w:rsidP="00190B33">
      <w:pPr>
        <w:spacing w:line="276" w:lineRule="auto"/>
        <w:jc w:val="center"/>
        <w:rPr>
          <w:szCs w:val="26"/>
        </w:rPr>
      </w:pPr>
      <w:r w:rsidRPr="00190B33">
        <w:rPr>
          <w:szCs w:val="26"/>
        </w:rPr>
        <w:t xml:space="preserve">                                                                                                   </w:t>
      </w:r>
      <w:r w:rsidR="00387135" w:rsidRPr="00190B33">
        <w:rPr>
          <w:szCs w:val="26"/>
        </w:rPr>
        <w:t xml:space="preserve">от </w:t>
      </w:r>
      <w:r w:rsidR="00DA34E7">
        <w:rPr>
          <w:szCs w:val="26"/>
        </w:rPr>
        <w:t>26 сентября</w:t>
      </w:r>
      <w:r w:rsidR="00387135" w:rsidRPr="00190B33">
        <w:rPr>
          <w:szCs w:val="26"/>
        </w:rPr>
        <w:t xml:space="preserve"> 202</w:t>
      </w:r>
      <w:r w:rsidR="00DA34E7">
        <w:rPr>
          <w:szCs w:val="26"/>
        </w:rPr>
        <w:t>4</w:t>
      </w:r>
      <w:r w:rsidR="006D1BF6" w:rsidRPr="00190B33">
        <w:rPr>
          <w:szCs w:val="26"/>
        </w:rPr>
        <w:t xml:space="preserve"> года</w:t>
      </w:r>
    </w:p>
    <w:p w:rsidR="006D1BF6" w:rsidRPr="00190B33" w:rsidRDefault="006D1BF6" w:rsidP="00190B33">
      <w:pPr>
        <w:spacing w:line="276" w:lineRule="auto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6387"/>
      </w:tblGrid>
      <w:tr w:rsidR="006D1BF6" w:rsidRPr="00190B33" w:rsidTr="006D1BF6">
        <w:trPr>
          <w:trHeight w:val="67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6" w:rsidRPr="00190B33" w:rsidRDefault="006D1BF6" w:rsidP="00190B33">
            <w:pPr>
              <w:spacing w:line="276" w:lineRule="auto"/>
              <w:rPr>
                <w:szCs w:val="26"/>
              </w:rPr>
            </w:pPr>
            <w:r w:rsidRPr="00190B33">
              <w:rPr>
                <w:szCs w:val="26"/>
              </w:rPr>
              <w:t>Инициатор проведения</w:t>
            </w:r>
          </w:p>
          <w:p w:rsidR="006D1BF6" w:rsidRPr="00190B33" w:rsidRDefault="006D1BF6" w:rsidP="00190B33">
            <w:pPr>
              <w:spacing w:line="276" w:lineRule="auto"/>
              <w:rPr>
                <w:szCs w:val="26"/>
              </w:rPr>
            </w:pPr>
            <w:r w:rsidRPr="00190B33">
              <w:rPr>
                <w:szCs w:val="26"/>
              </w:rPr>
              <w:t>публичных слушаний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6" w:rsidRPr="00190B33" w:rsidRDefault="00E769E5" w:rsidP="00190B33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Сельская Дума сельского поселения «Село Татаринцы» </w:t>
            </w:r>
          </w:p>
        </w:tc>
      </w:tr>
      <w:tr w:rsidR="006D1BF6" w:rsidRPr="00190B33" w:rsidTr="006D1BF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6" w:rsidRPr="00190B33" w:rsidRDefault="006D1BF6" w:rsidP="00190B33">
            <w:pPr>
              <w:spacing w:line="276" w:lineRule="auto"/>
              <w:rPr>
                <w:szCs w:val="26"/>
              </w:rPr>
            </w:pPr>
            <w:r w:rsidRPr="00190B33">
              <w:rPr>
                <w:szCs w:val="26"/>
              </w:rPr>
              <w:t>Дата проведения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6" w:rsidRPr="00190B33" w:rsidRDefault="00DA34E7" w:rsidP="00190B33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26 сентября</w:t>
            </w:r>
            <w:r w:rsidR="00190B33" w:rsidRPr="00190B33">
              <w:rPr>
                <w:szCs w:val="26"/>
              </w:rPr>
              <w:t xml:space="preserve"> </w:t>
            </w:r>
            <w:r w:rsidR="00387135" w:rsidRPr="00190B33">
              <w:rPr>
                <w:szCs w:val="26"/>
              </w:rPr>
              <w:t>202</w:t>
            </w:r>
            <w:r>
              <w:rPr>
                <w:szCs w:val="26"/>
              </w:rPr>
              <w:t>4</w:t>
            </w:r>
            <w:r w:rsidR="006D1BF6" w:rsidRPr="00190B33">
              <w:rPr>
                <w:szCs w:val="26"/>
              </w:rPr>
              <w:t xml:space="preserve"> года.</w:t>
            </w:r>
          </w:p>
          <w:p w:rsidR="00190B33" w:rsidRPr="00190B33" w:rsidRDefault="00190B33" w:rsidP="00190B33">
            <w:pPr>
              <w:spacing w:line="276" w:lineRule="auto"/>
              <w:jc w:val="both"/>
              <w:rPr>
                <w:szCs w:val="26"/>
              </w:rPr>
            </w:pPr>
          </w:p>
        </w:tc>
      </w:tr>
      <w:tr w:rsidR="006D1BF6" w:rsidRPr="00190B33" w:rsidTr="006D1BF6">
        <w:trPr>
          <w:trHeight w:val="37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6" w:rsidRPr="00190B33" w:rsidRDefault="006D1BF6" w:rsidP="00190B33">
            <w:pPr>
              <w:spacing w:line="276" w:lineRule="auto"/>
              <w:rPr>
                <w:szCs w:val="26"/>
              </w:rPr>
            </w:pPr>
            <w:r w:rsidRPr="00190B33">
              <w:rPr>
                <w:szCs w:val="26"/>
              </w:rPr>
              <w:t>Время проведения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6" w:rsidRPr="00190B33" w:rsidRDefault="00E769E5" w:rsidP="00190B33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10.00 – 11</w:t>
            </w:r>
            <w:r w:rsidR="006D1BF6" w:rsidRPr="00190B33">
              <w:rPr>
                <w:szCs w:val="26"/>
              </w:rPr>
              <w:t>.00  часов</w:t>
            </w:r>
          </w:p>
        </w:tc>
      </w:tr>
      <w:tr w:rsidR="006D1BF6" w:rsidRPr="00190B33" w:rsidTr="006D1BF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6" w:rsidRPr="00190B33" w:rsidRDefault="006D1BF6" w:rsidP="00190B33">
            <w:pPr>
              <w:spacing w:line="276" w:lineRule="auto"/>
              <w:rPr>
                <w:szCs w:val="26"/>
              </w:rPr>
            </w:pPr>
            <w:r w:rsidRPr="00190B33">
              <w:rPr>
                <w:szCs w:val="26"/>
              </w:rPr>
              <w:t>Место проведения</w:t>
            </w:r>
          </w:p>
          <w:p w:rsidR="006D1BF6" w:rsidRPr="00190B33" w:rsidRDefault="006D1BF6" w:rsidP="00190B33">
            <w:pPr>
              <w:spacing w:line="276" w:lineRule="auto"/>
              <w:rPr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6" w:rsidRPr="00E769E5" w:rsidRDefault="006D1BF6" w:rsidP="00190B33">
            <w:pPr>
              <w:spacing w:line="276" w:lineRule="auto"/>
              <w:jc w:val="both"/>
              <w:rPr>
                <w:color w:val="000000"/>
                <w:spacing w:val="-2"/>
                <w:szCs w:val="26"/>
              </w:rPr>
            </w:pPr>
            <w:r w:rsidRPr="00190B33">
              <w:rPr>
                <w:color w:val="000000"/>
                <w:spacing w:val="-2"/>
                <w:szCs w:val="26"/>
              </w:rPr>
              <w:t xml:space="preserve">здание администрации </w:t>
            </w:r>
            <w:r w:rsidR="00E769E5">
              <w:rPr>
                <w:color w:val="000000"/>
                <w:spacing w:val="-2"/>
                <w:szCs w:val="26"/>
              </w:rPr>
              <w:t>сельского поселения</w:t>
            </w:r>
            <w:r w:rsidRPr="00190B33">
              <w:rPr>
                <w:color w:val="000000"/>
                <w:spacing w:val="-2"/>
                <w:szCs w:val="26"/>
              </w:rPr>
              <w:t xml:space="preserve"> "</w:t>
            </w:r>
            <w:r w:rsidR="00E769E5">
              <w:rPr>
                <w:color w:val="000000"/>
                <w:spacing w:val="-2"/>
                <w:szCs w:val="26"/>
              </w:rPr>
              <w:t>Село Татаринцы</w:t>
            </w:r>
            <w:r w:rsidRPr="00190B33">
              <w:rPr>
                <w:color w:val="000000"/>
                <w:spacing w:val="-2"/>
                <w:szCs w:val="26"/>
              </w:rPr>
              <w:t xml:space="preserve">" по адресу: </w:t>
            </w:r>
            <w:r w:rsidR="00E769E5">
              <w:rPr>
                <w:color w:val="000000"/>
                <w:spacing w:val="-2"/>
                <w:szCs w:val="26"/>
              </w:rPr>
              <w:t xml:space="preserve">с.Татаринцы </w:t>
            </w:r>
            <w:r w:rsidRPr="00190B33">
              <w:rPr>
                <w:color w:val="000000"/>
                <w:spacing w:val="-2"/>
                <w:szCs w:val="26"/>
              </w:rPr>
              <w:t>,</w:t>
            </w:r>
            <w:r w:rsidR="00E769E5">
              <w:rPr>
                <w:color w:val="000000"/>
                <w:spacing w:val="-2"/>
                <w:szCs w:val="26"/>
              </w:rPr>
              <w:t>ул. Речная  дом 19, Сухиничского района, Калужской области</w:t>
            </w:r>
          </w:p>
        </w:tc>
      </w:tr>
    </w:tbl>
    <w:p w:rsidR="006D1BF6" w:rsidRPr="00190B33" w:rsidRDefault="006D1BF6" w:rsidP="00190B33">
      <w:pPr>
        <w:spacing w:line="276" w:lineRule="auto"/>
        <w:rPr>
          <w:szCs w:val="26"/>
        </w:rPr>
      </w:pPr>
    </w:p>
    <w:p w:rsidR="006D1BF6" w:rsidRPr="00190B33" w:rsidRDefault="006D1BF6" w:rsidP="00190B33">
      <w:pPr>
        <w:spacing w:line="276" w:lineRule="auto"/>
        <w:jc w:val="both"/>
        <w:rPr>
          <w:szCs w:val="26"/>
        </w:rPr>
      </w:pPr>
      <w:r w:rsidRPr="00190B33">
        <w:rPr>
          <w:szCs w:val="26"/>
        </w:rPr>
        <w:t xml:space="preserve">Публичные слушания проводят депутаты </w:t>
      </w:r>
      <w:proofErr w:type="gramStart"/>
      <w:r w:rsidR="00E769E5">
        <w:rPr>
          <w:szCs w:val="26"/>
        </w:rPr>
        <w:t>Сельской</w:t>
      </w:r>
      <w:r w:rsidRPr="00190B33">
        <w:rPr>
          <w:szCs w:val="26"/>
        </w:rPr>
        <w:t xml:space="preserve">  Думы</w:t>
      </w:r>
      <w:proofErr w:type="gramEnd"/>
      <w:r w:rsidRPr="00190B33">
        <w:rPr>
          <w:szCs w:val="26"/>
        </w:rPr>
        <w:t xml:space="preserve"> </w:t>
      </w:r>
      <w:r w:rsidR="00E769E5">
        <w:rPr>
          <w:szCs w:val="26"/>
        </w:rPr>
        <w:t>СП</w:t>
      </w:r>
      <w:r w:rsidRPr="00190B33">
        <w:rPr>
          <w:szCs w:val="26"/>
        </w:rPr>
        <w:t xml:space="preserve"> "</w:t>
      </w:r>
      <w:r w:rsidR="00E769E5">
        <w:rPr>
          <w:szCs w:val="26"/>
        </w:rPr>
        <w:t>Село Татаринцы</w:t>
      </w:r>
      <w:r w:rsidRPr="00190B33">
        <w:rPr>
          <w:szCs w:val="26"/>
        </w:rPr>
        <w:t>", работники администрации</w:t>
      </w:r>
      <w:r w:rsidR="00CE648A" w:rsidRPr="00190B33">
        <w:rPr>
          <w:szCs w:val="26"/>
        </w:rPr>
        <w:t xml:space="preserve">, </w:t>
      </w:r>
      <w:r w:rsidRPr="00190B33">
        <w:rPr>
          <w:szCs w:val="26"/>
        </w:rPr>
        <w:t>граждане.</w:t>
      </w:r>
    </w:p>
    <w:p w:rsidR="006D1BF6" w:rsidRPr="00190B33" w:rsidRDefault="006D1BF6" w:rsidP="00190B33">
      <w:pPr>
        <w:spacing w:line="276" w:lineRule="auto"/>
        <w:ind w:firstLine="708"/>
        <w:jc w:val="both"/>
        <w:rPr>
          <w:szCs w:val="26"/>
        </w:rPr>
      </w:pPr>
      <w:r w:rsidRPr="00190B33">
        <w:rPr>
          <w:szCs w:val="26"/>
        </w:rPr>
        <w:t xml:space="preserve">В публичных слушаниях принимают </w:t>
      </w:r>
      <w:proofErr w:type="gramStart"/>
      <w:r w:rsidR="00FF707B" w:rsidRPr="00190B33">
        <w:rPr>
          <w:szCs w:val="26"/>
        </w:rPr>
        <w:t xml:space="preserve">участие  </w:t>
      </w:r>
      <w:r w:rsidR="00DA34E7">
        <w:rPr>
          <w:szCs w:val="26"/>
        </w:rPr>
        <w:t>11</w:t>
      </w:r>
      <w:proofErr w:type="gramEnd"/>
      <w:r w:rsidRPr="00190B33">
        <w:rPr>
          <w:szCs w:val="26"/>
        </w:rPr>
        <w:t xml:space="preserve"> чел.</w:t>
      </w:r>
    </w:p>
    <w:p w:rsidR="006D1BF6" w:rsidRPr="00190B33" w:rsidRDefault="006D1BF6" w:rsidP="00190B33">
      <w:pPr>
        <w:spacing w:line="276" w:lineRule="auto"/>
        <w:jc w:val="both"/>
        <w:rPr>
          <w:szCs w:val="26"/>
        </w:rPr>
      </w:pPr>
    </w:p>
    <w:p w:rsidR="006D1BF6" w:rsidRPr="00190B33" w:rsidRDefault="006D1BF6" w:rsidP="00190B33">
      <w:pPr>
        <w:spacing w:line="276" w:lineRule="auto"/>
        <w:jc w:val="both"/>
        <w:rPr>
          <w:b/>
          <w:szCs w:val="26"/>
        </w:rPr>
      </w:pPr>
      <w:r w:rsidRPr="00190B33">
        <w:rPr>
          <w:b/>
          <w:szCs w:val="26"/>
        </w:rPr>
        <w:t>Повестка дня:</w:t>
      </w:r>
    </w:p>
    <w:p w:rsidR="00190B33" w:rsidRPr="00190B33" w:rsidRDefault="006D1BF6" w:rsidP="00190B33">
      <w:pPr>
        <w:spacing w:line="276" w:lineRule="auto"/>
        <w:jc w:val="both"/>
        <w:rPr>
          <w:color w:val="000000"/>
          <w:spacing w:val="-3"/>
          <w:szCs w:val="26"/>
        </w:rPr>
      </w:pPr>
      <w:r w:rsidRPr="00190B33">
        <w:rPr>
          <w:szCs w:val="26"/>
        </w:rPr>
        <w:tab/>
        <w:t xml:space="preserve">1.   Обсуждение </w:t>
      </w:r>
      <w:r w:rsidR="00190B33" w:rsidRPr="00190B33">
        <w:rPr>
          <w:szCs w:val="26"/>
        </w:rPr>
        <w:t>проекта внесения изменений</w:t>
      </w:r>
      <w:r w:rsidR="00E769E5">
        <w:rPr>
          <w:szCs w:val="26"/>
        </w:rPr>
        <w:t xml:space="preserve"> и </w:t>
      </w:r>
      <w:proofErr w:type="gramStart"/>
      <w:r w:rsidR="00E769E5">
        <w:rPr>
          <w:szCs w:val="26"/>
        </w:rPr>
        <w:t xml:space="preserve">дополнений </w:t>
      </w:r>
      <w:r w:rsidR="00190B33" w:rsidRPr="00190B33">
        <w:rPr>
          <w:szCs w:val="26"/>
        </w:rPr>
        <w:t xml:space="preserve"> в</w:t>
      </w:r>
      <w:proofErr w:type="gramEnd"/>
      <w:r w:rsidR="00190B33" w:rsidRPr="00190B33">
        <w:rPr>
          <w:szCs w:val="26"/>
        </w:rPr>
        <w:t xml:space="preserve"> Устав </w:t>
      </w:r>
      <w:r w:rsidR="00E769E5">
        <w:rPr>
          <w:szCs w:val="26"/>
        </w:rPr>
        <w:t>сельского поселения</w:t>
      </w:r>
      <w:r w:rsidR="00190B33" w:rsidRPr="00190B33">
        <w:rPr>
          <w:szCs w:val="26"/>
        </w:rPr>
        <w:t xml:space="preserve"> "</w:t>
      </w:r>
      <w:r w:rsidR="00E769E5">
        <w:rPr>
          <w:szCs w:val="26"/>
        </w:rPr>
        <w:t>Село Татаринцы</w:t>
      </w:r>
      <w:r w:rsidR="00190B33" w:rsidRPr="00190B33">
        <w:rPr>
          <w:szCs w:val="26"/>
        </w:rPr>
        <w:t>".</w:t>
      </w:r>
      <w:r w:rsidR="00190B33" w:rsidRPr="00190B33">
        <w:rPr>
          <w:color w:val="000000"/>
          <w:spacing w:val="-3"/>
          <w:szCs w:val="26"/>
        </w:rPr>
        <w:t xml:space="preserve"> </w:t>
      </w:r>
    </w:p>
    <w:p w:rsidR="00190B33" w:rsidRPr="00190B33" w:rsidRDefault="00190B33" w:rsidP="00190B33">
      <w:pPr>
        <w:spacing w:line="276" w:lineRule="auto"/>
        <w:jc w:val="both"/>
        <w:rPr>
          <w:szCs w:val="26"/>
        </w:rPr>
      </w:pPr>
    </w:p>
    <w:p w:rsidR="00190B33" w:rsidRPr="00190B33" w:rsidRDefault="00190B33" w:rsidP="00190B33">
      <w:pPr>
        <w:spacing w:line="276" w:lineRule="auto"/>
        <w:jc w:val="both"/>
        <w:rPr>
          <w:szCs w:val="26"/>
        </w:rPr>
      </w:pPr>
      <w:proofErr w:type="gramStart"/>
      <w:r w:rsidRPr="00190B33">
        <w:rPr>
          <w:b/>
          <w:szCs w:val="26"/>
        </w:rPr>
        <w:t>Слушали:</w:t>
      </w:r>
      <w:r w:rsidRPr="00190B33">
        <w:rPr>
          <w:szCs w:val="26"/>
        </w:rPr>
        <w:t xml:space="preserve">  </w:t>
      </w:r>
      <w:proofErr w:type="spellStart"/>
      <w:r w:rsidR="008D251B">
        <w:rPr>
          <w:szCs w:val="26"/>
        </w:rPr>
        <w:t>Пронькина</w:t>
      </w:r>
      <w:proofErr w:type="spellEnd"/>
      <w:proofErr w:type="gramEnd"/>
      <w:r w:rsidR="008D251B">
        <w:rPr>
          <w:szCs w:val="26"/>
        </w:rPr>
        <w:t xml:space="preserve"> Е.Н.</w:t>
      </w:r>
      <w:r w:rsidRPr="00190B33">
        <w:rPr>
          <w:szCs w:val="26"/>
        </w:rPr>
        <w:t xml:space="preserve"> – </w:t>
      </w:r>
      <w:r w:rsidR="00E769E5">
        <w:rPr>
          <w:szCs w:val="26"/>
        </w:rPr>
        <w:t xml:space="preserve">главу </w:t>
      </w:r>
      <w:r w:rsidR="008D251B">
        <w:rPr>
          <w:szCs w:val="26"/>
        </w:rPr>
        <w:t xml:space="preserve"> </w:t>
      </w:r>
      <w:r w:rsidR="00E769E5">
        <w:rPr>
          <w:szCs w:val="26"/>
        </w:rPr>
        <w:t xml:space="preserve"> сельского поселения «Село Татаринцы»</w:t>
      </w:r>
    </w:p>
    <w:p w:rsidR="00190B33" w:rsidRPr="00190B33" w:rsidRDefault="00190B33" w:rsidP="00190B33">
      <w:pPr>
        <w:spacing w:line="276" w:lineRule="auto"/>
        <w:jc w:val="both"/>
        <w:rPr>
          <w:szCs w:val="26"/>
        </w:rPr>
      </w:pPr>
      <w:r w:rsidRPr="00190B33">
        <w:rPr>
          <w:szCs w:val="26"/>
        </w:rPr>
        <w:t>Результаты публичных слушаний:</w:t>
      </w:r>
    </w:p>
    <w:p w:rsidR="00190B33" w:rsidRPr="00190B33" w:rsidRDefault="00190B33" w:rsidP="00190B33">
      <w:pPr>
        <w:spacing w:line="276" w:lineRule="auto"/>
        <w:jc w:val="both"/>
        <w:rPr>
          <w:szCs w:val="26"/>
        </w:rPr>
      </w:pPr>
      <w:r w:rsidRPr="00190B33">
        <w:rPr>
          <w:szCs w:val="26"/>
        </w:rPr>
        <w:t>В ходе публичных слушаний пред</w:t>
      </w:r>
      <w:r w:rsidR="008D251B">
        <w:rPr>
          <w:szCs w:val="26"/>
        </w:rPr>
        <w:t>ложений и замечаний</w:t>
      </w:r>
      <w:r w:rsidRPr="00190B33">
        <w:rPr>
          <w:szCs w:val="26"/>
        </w:rPr>
        <w:t xml:space="preserve"> не поступило, решили согласиться с </w:t>
      </w:r>
      <w:proofErr w:type="gramStart"/>
      <w:r w:rsidRPr="00190B33">
        <w:rPr>
          <w:szCs w:val="26"/>
        </w:rPr>
        <w:t>проектом  внесения</w:t>
      </w:r>
      <w:proofErr w:type="gramEnd"/>
      <w:r w:rsidRPr="00190B33">
        <w:rPr>
          <w:szCs w:val="26"/>
        </w:rPr>
        <w:t xml:space="preserve"> изменений и дополнений в Устав </w:t>
      </w:r>
      <w:r w:rsidR="00E769E5">
        <w:rPr>
          <w:szCs w:val="26"/>
        </w:rPr>
        <w:t>СП</w:t>
      </w:r>
      <w:r w:rsidRPr="00190B33">
        <w:rPr>
          <w:szCs w:val="26"/>
        </w:rPr>
        <w:t xml:space="preserve"> «</w:t>
      </w:r>
      <w:r w:rsidR="00E769E5">
        <w:rPr>
          <w:szCs w:val="26"/>
        </w:rPr>
        <w:t>Село Татаринцы</w:t>
      </w:r>
      <w:r w:rsidRPr="00190B33">
        <w:rPr>
          <w:szCs w:val="26"/>
        </w:rPr>
        <w:t xml:space="preserve">».   </w:t>
      </w:r>
    </w:p>
    <w:p w:rsidR="00190B33" w:rsidRPr="00190B33" w:rsidRDefault="00190B33" w:rsidP="00190B33">
      <w:pPr>
        <w:spacing w:line="276" w:lineRule="auto"/>
        <w:jc w:val="both"/>
        <w:rPr>
          <w:szCs w:val="26"/>
        </w:rPr>
      </w:pPr>
    </w:p>
    <w:p w:rsidR="00190B33" w:rsidRPr="00190B33" w:rsidRDefault="00DA34E7" w:rsidP="00190B33">
      <w:pPr>
        <w:spacing w:line="276" w:lineRule="auto"/>
        <w:ind w:firstLine="708"/>
        <w:jc w:val="both"/>
        <w:rPr>
          <w:szCs w:val="26"/>
        </w:rPr>
      </w:pPr>
      <w:proofErr w:type="gramStart"/>
      <w:r>
        <w:rPr>
          <w:szCs w:val="26"/>
        </w:rPr>
        <w:t>Голосовали:  "</w:t>
      </w:r>
      <w:proofErr w:type="gramEnd"/>
      <w:r>
        <w:rPr>
          <w:szCs w:val="26"/>
        </w:rPr>
        <w:t>за"    11</w:t>
      </w:r>
      <w:r w:rsidR="008D251B">
        <w:rPr>
          <w:szCs w:val="26"/>
        </w:rPr>
        <w:t xml:space="preserve">  чел.,  "против" - нет  "воздержались" - нет</w:t>
      </w:r>
      <w:r w:rsidR="00190B33" w:rsidRPr="00190B33">
        <w:rPr>
          <w:szCs w:val="26"/>
        </w:rPr>
        <w:t>.</w:t>
      </w:r>
    </w:p>
    <w:p w:rsidR="00190B33" w:rsidRPr="00190B33" w:rsidRDefault="00190B33" w:rsidP="00190B33">
      <w:pPr>
        <w:spacing w:line="276" w:lineRule="auto"/>
        <w:jc w:val="both"/>
        <w:rPr>
          <w:szCs w:val="26"/>
        </w:rPr>
      </w:pPr>
      <w:r w:rsidRPr="00190B33">
        <w:rPr>
          <w:szCs w:val="26"/>
        </w:rPr>
        <w:t xml:space="preserve">Направить данный протокол в </w:t>
      </w:r>
      <w:r w:rsidR="00E769E5">
        <w:rPr>
          <w:szCs w:val="26"/>
        </w:rPr>
        <w:t>Сельскую</w:t>
      </w:r>
      <w:r w:rsidRPr="00190B33">
        <w:rPr>
          <w:szCs w:val="26"/>
        </w:rPr>
        <w:t xml:space="preserve"> Думу </w:t>
      </w:r>
      <w:r w:rsidR="00E769E5">
        <w:rPr>
          <w:szCs w:val="26"/>
        </w:rPr>
        <w:t>СП</w:t>
      </w:r>
      <w:r w:rsidRPr="00190B33">
        <w:rPr>
          <w:szCs w:val="26"/>
        </w:rPr>
        <w:t xml:space="preserve"> "</w:t>
      </w:r>
      <w:r w:rsidR="00E769E5">
        <w:rPr>
          <w:szCs w:val="26"/>
        </w:rPr>
        <w:t>Село Татаринцы</w:t>
      </w:r>
      <w:r w:rsidRPr="00190B33">
        <w:rPr>
          <w:szCs w:val="26"/>
        </w:rPr>
        <w:t>" для рассмотрения.</w:t>
      </w:r>
    </w:p>
    <w:p w:rsidR="00190B33" w:rsidRPr="00190B33" w:rsidRDefault="00190B33" w:rsidP="00190B33">
      <w:pPr>
        <w:spacing w:line="276" w:lineRule="auto"/>
        <w:jc w:val="both"/>
        <w:rPr>
          <w:szCs w:val="26"/>
        </w:rPr>
      </w:pPr>
    </w:p>
    <w:p w:rsidR="00190B33" w:rsidRPr="00190B33" w:rsidRDefault="00190B33" w:rsidP="00190B33">
      <w:pPr>
        <w:spacing w:line="276" w:lineRule="auto"/>
        <w:jc w:val="both"/>
        <w:rPr>
          <w:szCs w:val="26"/>
        </w:rPr>
      </w:pPr>
    </w:p>
    <w:p w:rsidR="00190B33" w:rsidRPr="00190B33" w:rsidRDefault="00190B33" w:rsidP="00190B33">
      <w:pPr>
        <w:spacing w:line="276" w:lineRule="auto"/>
        <w:jc w:val="both"/>
        <w:rPr>
          <w:szCs w:val="26"/>
        </w:rPr>
      </w:pPr>
    </w:p>
    <w:p w:rsidR="00190B33" w:rsidRPr="00190B33" w:rsidRDefault="00190B33" w:rsidP="00190B33">
      <w:pPr>
        <w:spacing w:line="276" w:lineRule="auto"/>
        <w:jc w:val="both"/>
        <w:rPr>
          <w:b/>
          <w:szCs w:val="26"/>
        </w:rPr>
      </w:pPr>
      <w:r w:rsidRPr="00190B33">
        <w:rPr>
          <w:b/>
          <w:szCs w:val="26"/>
        </w:rPr>
        <w:t xml:space="preserve">Глава </w:t>
      </w:r>
      <w:r w:rsidR="007A0F78">
        <w:rPr>
          <w:b/>
          <w:szCs w:val="26"/>
        </w:rPr>
        <w:t>сельского поселения</w:t>
      </w:r>
    </w:p>
    <w:p w:rsidR="00190B33" w:rsidRPr="00190B33" w:rsidRDefault="00190B33" w:rsidP="00190B33">
      <w:pPr>
        <w:spacing w:line="276" w:lineRule="auto"/>
        <w:jc w:val="both"/>
        <w:rPr>
          <w:b/>
          <w:szCs w:val="26"/>
        </w:rPr>
      </w:pPr>
      <w:r w:rsidRPr="00190B33">
        <w:rPr>
          <w:b/>
          <w:szCs w:val="26"/>
        </w:rPr>
        <w:t>"</w:t>
      </w:r>
      <w:r w:rsidR="007A0F78">
        <w:rPr>
          <w:b/>
          <w:szCs w:val="26"/>
        </w:rPr>
        <w:t xml:space="preserve">Село </w:t>
      </w:r>
      <w:proofErr w:type="spellStart"/>
      <w:r w:rsidR="007A0F78">
        <w:rPr>
          <w:b/>
          <w:szCs w:val="26"/>
        </w:rPr>
        <w:t>Татаринцы</w:t>
      </w:r>
      <w:proofErr w:type="spellEnd"/>
      <w:r w:rsidRPr="00190B33">
        <w:rPr>
          <w:b/>
          <w:szCs w:val="26"/>
        </w:rPr>
        <w:t xml:space="preserve">"                                                           </w:t>
      </w:r>
      <w:proofErr w:type="spellStart"/>
      <w:r w:rsidR="007A0F78">
        <w:rPr>
          <w:b/>
          <w:szCs w:val="26"/>
        </w:rPr>
        <w:t>Е.Н.Пронькина</w:t>
      </w:r>
      <w:proofErr w:type="spellEnd"/>
    </w:p>
    <w:p w:rsidR="00190B33" w:rsidRPr="00190B33" w:rsidRDefault="00190B33" w:rsidP="00190B33">
      <w:pPr>
        <w:spacing w:line="276" w:lineRule="auto"/>
        <w:rPr>
          <w:b/>
          <w:szCs w:val="26"/>
        </w:rPr>
      </w:pPr>
    </w:p>
    <w:p w:rsidR="00190B33" w:rsidRPr="00F229B7" w:rsidRDefault="00190B33" w:rsidP="00F229B7">
      <w:pPr>
        <w:spacing w:line="276" w:lineRule="auto"/>
        <w:rPr>
          <w:szCs w:val="26"/>
        </w:rPr>
      </w:pPr>
      <w:bookmarkStart w:id="0" w:name="_GoBack"/>
      <w:bookmarkEnd w:id="0"/>
    </w:p>
    <w:sectPr w:rsidR="00190B33" w:rsidRPr="00F229B7" w:rsidSect="004274C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41044"/>
    <w:multiLevelType w:val="hybridMultilevel"/>
    <w:tmpl w:val="6B00547C"/>
    <w:lvl w:ilvl="0" w:tplc="9DECD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8A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66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81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EA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F82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41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2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8A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E302D4"/>
    <w:multiLevelType w:val="hybridMultilevel"/>
    <w:tmpl w:val="4EB4A7F4"/>
    <w:lvl w:ilvl="0" w:tplc="BCBAD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41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29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0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A2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A49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BE2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3AD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04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1F7660"/>
    <w:multiLevelType w:val="hybridMultilevel"/>
    <w:tmpl w:val="0C685014"/>
    <w:lvl w:ilvl="0" w:tplc="762E3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C7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A9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E24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E0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3C3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AC0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2EF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1A315C"/>
    <w:multiLevelType w:val="hybridMultilevel"/>
    <w:tmpl w:val="A9D2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2F19"/>
    <w:multiLevelType w:val="hybridMultilevel"/>
    <w:tmpl w:val="FE849ED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705956AB"/>
    <w:multiLevelType w:val="multilevel"/>
    <w:tmpl w:val="4D7A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F6"/>
    <w:rsid w:val="00050C3D"/>
    <w:rsid w:val="0006603D"/>
    <w:rsid w:val="000867D4"/>
    <w:rsid w:val="000A3E85"/>
    <w:rsid w:val="000A456B"/>
    <w:rsid w:val="000B787C"/>
    <w:rsid w:val="000C09EF"/>
    <w:rsid w:val="000C75DC"/>
    <w:rsid w:val="000D0BD2"/>
    <w:rsid w:val="000E3006"/>
    <w:rsid w:val="000E4B45"/>
    <w:rsid w:val="000F6739"/>
    <w:rsid w:val="001275B0"/>
    <w:rsid w:val="00156279"/>
    <w:rsid w:val="001673A7"/>
    <w:rsid w:val="00190B33"/>
    <w:rsid w:val="001C6464"/>
    <w:rsid w:val="001C7310"/>
    <w:rsid w:val="001F714D"/>
    <w:rsid w:val="00257539"/>
    <w:rsid w:val="00266E0E"/>
    <w:rsid w:val="002F05AE"/>
    <w:rsid w:val="00324D15"/>
    <w:rsid w:val="003313FC"/>
    <w:rsid w:val="003415D5"/>
    <w:rsid w:val="0037788A"/>
    <w:rsid w:val="003850D7"/>
    <w:rsid w:val="00387135"/>
    <w:rsid w:val="003A5C82"/>
    <w:rsid w:val="003B1DA1"/>
    <w:rsid w:val="003C415E"/>
    <w:rsid w:val="003D6094"/>
    <w:rsid w:val="003E57A4"/>
    <w:rsid w:val="003F7B76"/>
    <w:rsid w:val="0041602B"/>
    <w:rsid w:val="004274C2"/>
    <w:rsid w:val="00445324"/>
    <w:rsid w:val="004D59CA"/>
    <w:rsid w:val="005E6CDC"/>
    <w:rsid w:val="0062020A"/>
    <w:rsid w:val="00641C24"/>
    <w:rsid w:val="00676C8C"/>
    <w:rsid w:val="00687348"/>
    <w:rsid w:val="006A3F92"/>
    <w:rsid w:val="006D1BF6"/>
    <w:rsid w:val="006D2B39"/>
    <w:rsid w:val="006E7C50"/>
    <w:rsid w:val="007011F4"/>
    <w:rsid w:val="007152D1"/>
    <w:rsid w:val="00730F4B"/>
    <w:rsid w:val="007324A4"/>
    <w:rsid w:val="00753472"/>
    <w:rsid w:val="007539A4"/>
    <w:rsid w:val="00754E9B"/>
    <w:rsid w:val="007A0F78"/>
    <w:rsid w:val="007D321C"/>
    <w:rsid w:val="007D5010"/>
    <w:rsid w:val="007F0B40"/>
    <w:rsid w:val="00803BB4"/>
    <w:rsid w:val="0082214E"/>
    <w:rsid w:val="00830D65"/>
    <w:rsid w:val="0084307C"/>
    <w:rsid w:val="008618E9"/>
    <w:rsid w:val="00866D44"/>
    <w:rsid w:val="008A1F8B"/>
    <w:rsid w:val="008A638A"/>
    <w:rsid w:val="008D251B"/>
    <w:rsid w:val="0090424B"/>
    <w:rsid w:val="009215E8"/>
    <w:rsid w:val="00925B0E"/>
    <w:rsid w:val="00950756"/>
    <w:rsid w:val="00950D5C"/>
    <w:rsid w:val="00955834"/>
    <w:rsid w:val="009F602F"/>
    <w:rsid w:val="00A1253E"/>
    <w:rsid w:val="00A612EC"/>
    <w:rsid w:val="00A63369"/>
    <w:rsid w:val="00A86A0B"/>
    <w:rsid w:val="00A87945"/>
    <w:rsid w:val="00AA3707"/>
    <w:rsid w:val="00AB5777"/>
    <w:rsid w:val="00AC5F94"/>
    <w:rsid w:val="00AD5B60"/>
    <w:rsid w:val="00AF2837"/>
    <w:rsid w:val="00B609D3"/>
    <w:rsid w:val="00B60D0F"/>
    <w:rsid w:val="00B637BB"/>
    <w:rsid w:val="00B9012F"/>
    <w:rsid w:val="00B93E4A"/>
    <w:rsid w:val="00BB052D"/>
    <w:rsid w:val="00C07045"/>
    <w:rsid w:val="00C2779A"/>
    <w:rsid w:val="00C40974"/>
    <w:rsid w:val="00C80B2F"/>
    <w:rsid w:val="00C96E66"/>
    <w:rsid w:val="00C972D9"/>
    <w:rsid w:val="00CA09C6"/>
    <w:rsid w:val="00CB06AC"/>
    <w:rsid w:val="00CD5E5F"/>
    <w:rsid w:val="00CE0313"/>
    <w:rsid w:val="00CE648A"/>
    <w:rsid w:val="00CF33B3"/>
    <w:rsid w:val="00D27A06"/>
    <w:rsid w:val="00D46D89"/>
    <w:rsid w:val="00D623A2"/>
    <w:rsid w:val="00D757B3"/>
    <w:rsid w:val="00D812BB"/>
    <w:rsid w:val="00D9689D"/>
    <w:rsid w:val="00DA10C2"/>
    <w:rsid w:val="00DA1CCE"/>
    <w:rsid w:val="00DA34E7"/>
    <w:rsid w:val="00DA7611"/>
    <w:rsid w:val="00DE0789"/>
    <w:rsid w:val="00DF67A6"/>
    <w:rsid w:val="00E06FAB"/>
    <w:rsid w:val="00E445B7"/>
    <w:rsid w:val="00E5203D"/>
    <w:rsid w:val="00E646B3"/>
    <w:rsid w:val="00E769E5"/>
    <w:rsid w:val="00E9496A"/>
    <w:rsid w:val="00E969A1"/>
    <w:rsid w:val="00EA1F21"/>
    <w:rsid w:val="00EE0154"/>
    <w:rsid w:val="00EE4041"/>
    <w:rsid w:val="00EF6B45"/>
    <w:rsid w:val="00EF6D7D"/>
    <w:rsid w:val="00F168B1"/>
    <w:rsid w:val="00F229B7"/>
    <w:rsid w:val="00F43FD0"/>
    <w:rsid w:val="00F71D8E"/>
    <w:rsid w:val="00F86A00"/>
    <w:rsid w:val="00FA42A5"/>
    <w:rsid w:val="00FC4FDA"/>
    <w:rsid w:val="00FE2157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23FB"/>
  <w15:docId w15:val="{DA229B3B-E2E2-487F-847E-9018FAF0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F6"/>
    <w:pPr>
      <w:spacing w:after="0" w:line="240" w:lineRule="auto"/>
    </w:pPr>
    <w:rPr>
      <w:rFonts w:ascii="Times New Roman" w:eastAsia="Times New Roman" w:hAnsi="Times New Roman" w:cs="Times New Roman"/>
      <w:kern w:val="16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qFormat/>
    <w:rsid w:val="006D1BF6"/>
    <w:pPr>
      <w:jc w:val="center"/>
    </w:pPr>
    <w:rPr>
      <w:b/>
      <w:bCs/>
      <w:kern w:val="0"/>
      <w:sz w:val="28"/>
      <w:szCs w:val="24"/>
    </w:rPr>
  </w:style>
  <w:style w:type="character" w:customStyle="1" w:styleId="a4">
    <w:name w:val="Подзаголовок Знак"/>
    <w:basedOn w:val="a0"/>
    <w:uiPriority w:val="11"/>
    <w:rsid w:val="006D1BF6"/>
    <w:rPr>
      <w:rFonts w:asciiTheme="majorHAnsi" w:eastAsiaTheme="majorEastAsia" w:hAnsiTheme="majorHAnsi" w:cstheme="majorBidi"/>
      <w:i/>
      <w:iCs/>
      <w:color w:val="4F81BD" w:themeColor="accent1"/>
      <w:spacing w:val="15"/>
      <w:kern w:val="16"/>
      <w:sz w:val="24"/>
      <w:szCs w:val="24"/>
      <w:lang w:eastAsia="ru-RU"/>
    </w:rPr>
  </w:style>
  <w:style w:type="character" w:customStyle="1" w:styleId="1">
    <w:name w:val="Подзаголовок Знак1"/>
    <w:basedOn w:val="a0"/>
    <w:link w:val="a3"/>
    <w:locked/>
    <w:rsid w:val="006D1B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C2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09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6D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D89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152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152D1"/>
  </w:style>
  <w:style w:type="paragraph" w:styleId="ab">
    <w:name w:val="footer"/>
    <w:basedOn w:val="a"/>
    <w:link w:val="ac"/>
    <w:uiPriority w:val="99"/>
    <w:unhideWhenUsed/>
    <w:rsid w:val="007152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52D1"/>
  </w:style>
  <w:style w:type="paragraph" w:customStyle="1" w:styleId="Style4">
    <w:name w:val="Style4"/>
    <w:basedOn w:val="a"/>
    <w:rsid w:val="00190B33"/>
    <w:pPr>
      <w:widowControl w:val="0"/>
      <w:autoSpaceDE w:val="0"/>
      <w:autoSpaceDN w:val="0"/>
      <w:adjustRightInd w:val="0"/>
      <w:spacing w:line="323" w:lineRule="exact"/>
      <w:ind w:firstLine="312"/>
      <w:jc w:val="both"/>
    </w:pPr>
    <w:rPr>
      <w:kern w:val="0"/>
      <w:sz w:val="24"/>
      <w:szCs w:val="24"/>
    </w:rPr>
  </w:style>
  <w:style w:type="character" w:customStyle="1" w:styleId="FontStyle12">
    <w:name w:val="Font Style12"/>
    <w:basedOn w:val="a0"/>
    <w:rsid w:val="00190B3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EE604-ACB4-4AE2-9985-6102C561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PIV</cp:lastModifiedBy>
  <cp:revision>6</cp:revision>
  <cp:lastPrinted>2024-09-25T07:25:00Z</cp:lastPrinted>
  <dcterms:created xsi:type="dcterms:W3CDTF">2024-09-25T07:11:00Z</dcterms:created>
  <dcterms:modified xsi:type="dcterms:W3CDTF">2024-10-15T09:30:00Z</dcterms:modified>
</cp:coreProperties>
</file>